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FAA" w:rsidRDefault="002F6C75">
      <w:r>
        <w:t>Kıymetli Manisalılar,</w:t>
      </w:r>
    </w:p>
    <w:p w:rsidR="002F6C75" w:rsidRDefault="002F6C75" w:rsidP="002F6C75">
      <w:pPr>
        <w:jc w:val="both"/>
      </w:pPr>
    </w:p>
    <w:p w:rsidR="002F6C75" w:rsidRDefault="005444C7" w:rsidP="002F6C75">
      <w:pPr>
        <w:jc w:val="both"/>
      </w:pPr>
      <w:proofErr w:type="spellStart"/>
      <w:r>
        <w:t>Coronavirüs</w:t>
      </w:r>
      <w:proofErr w:type="spellEnd"/>
      <w:r>
        <w:t xml:space="preserve"> </w:t>
      </w:r>
      <w:bookmarkStart w:id="0" w:name="_GoBack"/>
      <w:bookmarkEnd w:id="0"/>
      <w:r w:rsidR="00430C95">
        <w:t xml:space="preserve">salgının </w:t>
      </w:r>
      <w:r w:rsidR="002F6C75">
        <w:t>bize bulaşmasını ve bizden de başkalarına bulaşarak hızlıca yayılmasını önlemenin en iyi yolu zorunlu olmadıkça evden çıkmamaktır.</w:t>
      </w:r>
    </w:p>
    <w:p w:rsidR="003138C8" w:rsidRDefault="003138C8" w:rsidP="002F6C75">
      <w:pPr>
        <w:jc w:val="both"/>
      </w:pPr>
      <w:r>
        <w:t>Milletçe birlik, beraberlik ve dayanışma içeris</w:t>
      </w:r>
      <w:r w:rsidR="007A2A67">
        <w:t>inde bu günleri geride bırakıp, sağlıklı günlere kavuşana kadar</w:t>
      </w:r>
      <w:r w:rsidR="00430C95">
        <w:t xml:space="preserve"> LÜTFEN</w:t>
      </w:r>
      <w:r w:rsidR="007A2A67">
        <w:t xml:space="preserve"> </w:t>
      </w:r>
      <w:r w:rsidR="008D5BAB">
        <w:t>EVDE KAL</w:t>
      </w:r>
      <w:r w:rsidR="00430C95">
        <w:t>ALIM</w:t>
      </w:r>
      <w:r w:rsidR="00CA7DA6">
        <w:t>.</w:t>
      </w:r>
    </w:p>
    <w:p w:rsidR="003138C8" w:rsidRDefault="003138C8" w:rsidP="002F6C75">
      <w:pPr>
        <w:jc w:val="both"/>
      </w:pPr>
    </w:p>
    <w:p w:rsidR="002F6C75" w:rsidRDefault="002F6C75" w:rsidP="002F6C75">
      <w:pPr>
        <w:jc w:val="both"/>
      </w:pPr>
      <w:r>
        <w:t xml:space="preserve">   </w:t>
      </w:r>
    </w:p>
    <w:sectPr w:rsidR="002F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2D"/>
    <w:rsid w:val="002567D2"/>
    <w:rsid w:val="002F6C75"/>
    <w:rsid w:val="003138C8"/>
    <w:rsid w:val="00430C95"/>
    <w:rsid w:val="005444C7"/>
    <w:rsid w:val="007A2A67"/>
    <w:rsid w:val="008D5BAB"/>
    <w:rsid w:val="00927FAA"/>
    <w:rsid w:val="00CA7DA6"/>
    <w:rsid w:val="00D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0529"/>
  <w15:chartTrackingRefBased/>
  <w15:docId w15:val="{4D35C447-F65F-4DF2-BB95-7C9A0C9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EROĞLU</dc:creator>
  <cp:keywords/>
  <dc:description/>
  <cp:lastModifiedBy>905373665295</cp:lastModifiedBy>
  <cp:revision>2</cp:revision>
  <dcterms:created xsi:type="dcterms:W3CDTF">2020-03-27T10:37:00Z</dcterms:created>
  <dcterms:modified xsi:type="dcterms:W3CDTF">2020-03-27T10:37:00Z</dcterms:modified>
</cp:coreProperties>
</file>